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40D" w:rsidRDefault="00602935" w:rsidP="00BB540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802582" cy="9353550"/>
            <wp:effectExtent l="0" t="0" r="0" b="0"/>
            <wp:docPr id="1" name="Рисунок 1" descr="C:\Users\Пользователь\Desktop\Новая папка\ДНС Ритейл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\ДНС Ритейл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948" cy="934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4165"/>
        <w:gridCol w:w="2198"/>
        <w:gridCol w:w="2257"/>
      </w:tblGrid>
      <w:tr w:rsidR="0065154F" w:rsidRPr="003F2A39" w:rsidTr="0065154F">
        <w:trPr>
          <w:trHeight w:val="52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2</w:t>
            </w:r>
            <w:r w:rsidR="003F2A39"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Реализация в у</w:t>
            </w:r>
            <w:r w:rsidR="005645E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чебном процессе, на уроках </w:t>
            </w: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учебных материалов, раскрывающих преступную сущность идеологии экстремизма и терроризма.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Педагоги, </w:t>
            </w:r>
            <w:r w:rsidR="005645E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5154F" w:rsidRPr="003F2A39" w:rsidTr="0065154F">
        <w:trPr>
          <w:trHeight w:val="52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</w:t>
            </w:r>
            <w:r w:rsidR="003F2A39"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Проведение классных часов о толерантности и противодействию экстремизму и терроризму.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 течение года согласно планам воспитательной работы класса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5154F" w:rsidRPr="003F2A39" w:rsidTr="0065154F">
        <w:trPr>
          <w:trHeight w:val="52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  <w:r w:rsidR="003F2A39"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Конкурс плакатов, рисунков  « Нет – терроризму!»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5645EE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1-е полугодие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5EE" w:rsidRDefault="005645EE" w:rsidP="003F2A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Воспитатели,</w:t>
            </w:r>
          </w:p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учителя </w:t>
            </w:r>
            <w:proofErr w:type="gramStart"/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65154F" w:rsidRPr="003F2A39" w:rsidTr="0065154F">
        <w:trPr>
          <w:trHeight w:val="52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  <w:r w:rsidR="003F2A39"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Обновление стенда  по антитеррористической защищенности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65154F" w:rsidRPr="003F2A39" w:rsidTr="0065154F">
        <w:trPr>
          <w:trHeight w:val="52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6</w:t>
            </w:r>
            <w:r w:rsidR="003F2A39"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Проведение Дня против экстремизма и терроризма с организацией тренировочных эвакуаций учащихся и работников школы.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5645EE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1-е полугодие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5645EE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65154F" w:rsidRPr="003F2A39" w:rsidTr="0065154F">
        <w:trPr>
          <w:trHeight w:val="52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7</w:t>
            </w:r>
            <w:r w:rsidR="003F2A39"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Беседа «Профилактика экстремистских проявлений в молодежной среде» (с приглашением сотрудника полиции)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65154F" w:rsidRPr="003F2A39" w:rsidTr="0065154F">
        <w:trPr>
          <w:trHeight w:val="52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8</w:t>
            </w:r>
            <w:r w:rsidR="003F2A39"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Проведение Дня безопасности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65154F" w:rsidRPr="003F2A39" w:rsidTr="0065154F">
        <w:trPr>
          <w:trHeight w:val="52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9</w:t>
            </w:r>
            <w:r w:rsidR="003F2A39"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Диагностика с целью исследования личностных свойств толерантности у учащихся.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Психологи, соц. педагоги</w:t>
            </w:r>
          </w:p>
        </w:tc>
      </w:tr>
      <w:tr w:rsidR="0065154F" w:rsidRPr="003F2A39" w:rsidTr="0065154F">
        <w:trPr>
          <w:trHeight w:val="52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  <w:r w:rsidR="003F2A39"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Участие в районных и областных  мероприятиях по профилактике экстремизма, идеологии терроризма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Воспитатели, учителя </w:t>
            </w:r>
            <w:r w:rsidR="003F2A39"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- предметники</w:t>
            </w:r>
          </w:p>
        </w:tc>
      </w:tr>
      <w:tr w:rsidR="003F2A39" w:rsidRPr="003F2A39" w:rsidTr="003F2A39">
        <w:trPr>
          <w:trHeight w:val="525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2</w:t>
            </w:r>
            <w:r w:rsidRPr="003F2A39">
              <w:rPr>
                <w:rFonts w:ascii="Times New Roman" w:hAnsi="Times New Roman"/>
                <w:b/>
                <w:bCs/>
                <w:i/>
                <w:iCs/>
                <w:color w:val="333333"/>
                <w:sz w:val="28"/>
                <w:szCs w:val="28"/>
                <w:lang w:val="x-none" w:eastAsia="ru-RU"/>
              </w:rPr>
              <w:t>.  Мероприятия </w:t>
            </w:r>
            <w:r w:rsidRPr="003F2A39">
              <w:rPr>
                <w:rFonts w:ascii="Times New Roman" w:hAnsi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по предупреждению и противодействию террористической деятельности с сотрудниками школы, родительской общественностью</w:t>
            </w:r>
          </w:p>
        </w:tc>
      </w:tr>
      <w:tr w:rsidR="0065154F" w:rsidRPr="003F2A39" w:rsidTr="0065154F">
        <w:trPr>
          <w:trHeight w:val="300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11</w:t>
            </w:r>
            <w:r w:rsidR="003F2A39"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val="x-none" w:eastAsia="ru-RU"/>
              </w:rPr>
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65154F" w:rsidRPr="003F2A39" w:rsidTr="0065154F"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12</w:t>
            </w:r>
            <w:r w:rsidR="003F2A39"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val="x-none" w:eastAsia="ru-RU"/>
              </w:rPr>
              <w:t>Проведение инструктажей с работниками школы.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65154F" w:rsidRPr="003F2A39" w:rsidTr="0065154F"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13</w:t>
            </w:r>
            <w:r w:rsidR="003F2A39"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Проведение беседы с  сотрудниками школы:</w:t>
            </w:r>
          </w:p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F2A39"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  <w:lang w:eastAsia="ru-RU"/>
              </w:rPr>
              <w:t>«Антитеррористическая безопасность образовательного учреждения»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Директор школы В.М. Максимова</w:t>
            </w:r>
          </w:p>
        </w:tc>
      </w:tr>
      <w:tr w:rsidR="0065154F" w:rsidRPr="003F2A39" w:rsidTr="0065154F"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14</w:t>
            </w:r>
            <w:r w:rsidR="003F2A39"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Проведение родительских собраний по обеспечению безопасности, антитеррористической защищенности ОУ, активного их участия в воспитании бдительности, ответственности за личную и коллективную безопасность у детей.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 течение года согласно планам работы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5154F" w:rsidRPr="003F2A39" w:rsidTr="0065154F"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15</w:t>
            </w:r>
            <w:r w:rsidR="003F2A39"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ноябр</w:t>
            </w:r>
            <w:proofErr w:type="gramStart"/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ь-</w:t>
            </w:r>
            <w:proofErr w:type="gramEnd"/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декабрь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5154F" w:rsidRPr="003F2A39" w:rsidTr="0065154F"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16</w:t>
            </w:r>
            <w:r w:rsidR="003F2A39"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ШМО классных руководителей</w:t>
            </w:r>
          </w:p>
          <w:p w:rsidR="003F2A39" w:rsidRPr="003F2A39" w:rsidRDefault="003F2A39" w:rsidP="003F2A39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«Формы работы классных руководителей в воспитании толерантного отношения к окружающему людям»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Руководитель ШМО Мельниченко К.Ю.</w:t>
            </w:r>
          </w:p>
        </w:tc>
      </w:tr>
      <w:tr w:rsidR="003F2A39" w:rsidRPr="003F2A39" w:rsidTr="003F2A39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3</w:t>
            </w:r>
            <w:r w:rsidRPr="003F2A39">
              <w:rPr>
                <w:rFonts w:ascii="Times New Roman" w:hAnsi="Times New Roman"/>
                <w:b/>
                <w:bCs/>
                <w:i/>
                <w:iCs/>
                <w:color w:val="333333"/>
                <w:sz w:val="28"/>
                <w:szCs w:val="28"/>
                <w:lang w:val="x-none" w:eastAsia="ru-RU"/>
              </w:rPr>
              <w:t>.  Мероприятия по антитеррористической защищенности </w:t>
            </w:r>
          </w:p>
        </w:tc>
      </w:tr>
      <w:tr w:rsidR="0065154F" w:rsidRPr="003F2A39" w:rsidTr="0065154F"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17</w:t>
            </w:r>
            <w:r w:rsidR="003F2A39"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val="x-none" w:eastAsia="ru-RU"/>
              </w:rPr>
              <w:t>Контроль соблюдения пропускного режима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Дежурный администратор,</w:t>
            </w:r>
          </w:p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</w:t>
            </w:r>
            <w:proofErr w:type="spellStart"/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val="x-none" w:eastAsia="ru-RU"/>
              </w:rPr>
              <w:t>ежурный</w:t>
            </w:r>
            <w:proofErr w:type="spellEnd"/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val="x-none" w:eastAsia="ru-RU"/>
              </w:rPr>
              <w:t xml:space="preserve"> учитель</w:t>
            </w:r>
          </w:p>
        </w:tc>
      </w:tr>
      <w:tr w:rsidR="0065154F" w:rsidRPr="003F2A39" w:rsidTr="0065154F"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18</w:t>
            </w:r>
            <w:r w:rsidR="003F2A39"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Организация</w:t>
            </w: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val="x-none" w:eastAsia="ru-RU"/>
              </w:rPr>
              <w:t xml:space="preserve"> дежурства администрации, педагогического персонала, </w:t>
            </w: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val="x-none" w:eastAsia="ru-RU"/>
              </w:rPr>
              <w:lastRenderedPageBreak/>
              <w:t>классов по школе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val="x-none" w:eastAsia="ru-RU"/>
              </w:rPr>
              <w:lastRenderedPageBreak/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Администрация, классные руководители</w:t>
            </w:r>
          </w:p>
        </w:tc>
      </w:tr>
      <w:tr w:rsidR="0065154F" w:rsidRPr="003F2A39" w:rsidTr="0065154F"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19</w:t>
            </w:r>
            <w:r w:rsidR="003F2A39"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val="x-none" w:eastAsia="ru-RU"/>
              </w:rPr>
              <w:t>Осмотр здания, территории на предмет обнаружения подозрительных предметов</w:t>
            </w: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val="x-none" w:eastAsia="ru-RU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Дежурный администра</w:t>
            </w:r>
            <w:r w:rsidR="0065154F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тор, зам. директора по АХЧ</w:t>
            </w:r>
          </w:p>
        </w:tc>
      </w:tr>
      <w:tr w:rsidR="0065154F" w:rsidRPr="003F2A39" w:rsidTr="0065154F"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20</w:t>
            </w:r>
            <w:r w:rsidR="003F2A39"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val="x-none" w:eastAsia="ru-RU"/>
              </w:rPr>
              <w:t>Проведение проверок состояния эвакуационных выходов и путей эвакуации (исправность дверных замков, не</w:t>
            </w:r>
            <w:r w:rsidR="0065154F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val="x-none" w:eastAsia="ru-RU"/>
              </w:rPr>
              <w:t>загроможденность</w:t>
            </w:r>
            <w:proofErr w:type="spellEnd"/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val="x-none" w:eastAsia="ru-RU"/>
              </w:rPr>
              <w:t>  проходов)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val="x-none"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Зам. директора по АХЧ</w:t>
            </w:r>
          </w:p>
        </w:tc>
      </w:tr>
      <w:tr w:rsidR="0065154F" w:rsidRPr="003F2A39" w:rsidTr="0065154F"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val="x-none" w:eastAsia="ru-RU"/>
              </w:rPr>
              <w:t>Проверка  систем  сигнализации,</w:t>
            </w:r>
          </w:p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val="x-none" w:eastAsia="ru-RU"/>
              </w:rPr>
              <w:t>видеонаблюдения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Зам. директора по АХЧ</w:t>
            </w:r>
          </w:p>
        </w:tc>
      </w:tr>
      <w:tr w:rsidR="0065154F" w:rsidRPr="003F2A39" w:rsidTr="0065154F"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val="x-none" w:eastAsia="ru-RU"/>
              </w:rPr>
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65154F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Директор школы В.М. Максимова</w:t>
            </w:r>
          </w:p>
        </w:tc>
      </w:tr>
      <w:tr w:rsidR="0065154F" w:rsidRPr="003F2A39" w:rsidTr="0065154F"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val="x-none" w:eastAsia="ru-RU"/>
              </w:rPr>
              <w:t>Контроль за проведением мероприятий по соблюдению режима безопасности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val="x-none" w:eastAsia="ru-RU"/>
              </w:rPr>
              <w:t>Администрация</w:t>
            </w:r>
          </w:p>
        </w:tc>
      </w:tr>
      <w:tr w:rsidR="0065154F" w:rsidRPr="003F2A39" w:rsidTr="0065154F"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ind w:left="720" w:hanging="360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val="x-none" w:eastAsia="ru-RU"/>
              </w:rPr>
              <w:t>Освещение проводимых мероприятий по вопросам противодействия идеологии терроризма, экстремизма на сайте школы.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A39" w:rsidRPr="003F2A39" w:rsidRDefault="003F2A39" w:rsidP="003F2A3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3F2A3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Администрато</w:t>
            </w:r>
            <w:r w:rsidR="00E4252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р школьного сайта </w:t>
            </w:r>
          </w:p>
        </w:tc>
      </w:tr>
    </w:tbl>
    <w:p w:rsidR="003F2A39" w:rsidRPr="003F2A39" w:rsidRDefault="003F2A39" w:rsidP="003F2A39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18"/>
          <w:szCs w:val="18"/>
          <w:lang w:eastAsia="ru-RU"/>
        </w:rPr>
      </w:pPr>
    </w:p>
    <w:sectPr w:rsidR="003F2A39" w:rsidRPr="003F2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33"/>
    <w:rsid w:val="002A5633"/>
    <w:rsid w:val="003F2A39"/>
    <w:rsid w:val="005645EE"/>
    <w:rsid w:val="00602935"/>
    <w:rsid w:val="0065154F"/>
    <w:rsid w:val="00BB540D"/>
    <w:rsid w:val="00E42520"/>
    <w:rsid w:val="00F5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0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0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2019-09-13T08:52:00Z</cp:lastPrinted>
  <dcterms:created xsi:type="dcterms:W3CDTF">2019-09-13T08:52:00Z</dcterms:created>
  <dcterms:modified xsi:type="dcterms:W3CDTF">2019-09-24T07:01:00Z</dcterms:modified>
</cp:coreProperties>
</file>